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AE" w:rsidRPr="00C24DB8" w:rsidRDefault="005909AE" w:rsidP="005909AE">
      <w:pPr>
        <w:jc w:val="right"/>
        <w:rPr>
          <w:b/>
        </w:rPr>
      </w:pPr>
      <w:bookmarkStart w:id="0" w:name="_GoBack"/>
      <w:bookmarkEnd w:id="0"/>
      <w:r w:rsidRPr="00C24DB8">
        <w:rPr>
          <w:b/>
        </w:rPr>
        <w:t>Приложение№9</w:t>
      </w:r>
    </w:p>
    <w:p w:rsidR="005909AE" w:rsidRDefault="005909AE" w:rsidP="005909AE">
      <w:pPr>
        <w:jc w:val="center"/>
        <w:rPr>
          <w:b/>
          <w:sz w:val="28"/>
          <w:szCs w:val="28"/>
        </w:rPr>
      </w:pPr>
    </w:p>
    <w:p w:rsidR="005909AE" w:rsidRPr="00410F2E" w:rsidRDefault="005909AE" w:rsidP="005909AE">
      <w:pPr>
        <w:jc w:val="center"/>
        <w:rPr>
          <w:b/>
          <w:sz w:val="28"/>
          <w:szCs w:val="28"/>
        </w:rPr>
      </w:pPr>
      <w:r w:rsidRPr="00436D85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проведения конференций, семинаров, круглых столов з</w:t>
      </w:r>
      <w:r w:rsidRPr="00436D85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22</w:t>
      </w:r>
      <w:r w:rsidRPr="00436D85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24 </w:t>
      </w:r>
      <w:r w:rsidRPr="00436D85">
        <w:rPr>
          <w:b/>
          <w:sz w:val="28"/>
          <w:szCs w:val="28"/>
        </w:rPr>
        <w:t>учебный год</w:t>
      </w:r>
      <w:r>
        <w:rPr>
          <w:b/>
          <w:sz w:val="28"/>
          <w:szCs w:val="28"/>
        </w:rPr>
        <w:br/>
        <w:t>кафедры «ПОКС»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5680"/>
        <w:gridCol w:w="1983"/>
        <w:gridCol w:w="2849"/>
      </w:tblGrid>
      <w:tr w:rsidR="005909AE" w:rsidRPr="00966E33" w:rsidTr="00824951">
        <w:tc>
          <w:tcPr>
            <w:tcW w:w="211" w:type="pct"/>
            <w:vAlign w:val="center"/>
          </w:tcPr>
          <w:p w:rsidR="005909AE" w:rsidRPr="00966E33" w:rsidRDefault="005909AE" w:rsidP="00EB019D">
            <w:pPr>
              <w:jc w:val="center"/>
              <w:rPr>
                <w:b/>
                <w:sz w:val="22"/>
                <w:szCs w:val="22"/>
              </w:rPr>
            </w:pPr>
            <w:r w:rsidRPr="00966E33">
              <w:rPr>
                <w:b/>
                <w:sz w:val="22"/>
                <w:szCs w:val="22"/>
              </w:rPr>
              <w:t>№</w:t>
            </w:r>
          </w:p>
          <w:p w:rsidR="005909AE" w:rsidRPr="00966E33" w:rsidRDefault="005909AE" w:rsidP="00EB019D">
            <w:pPr>
              <w:jc w:val="center"/>
              <w:rPr>
                <w:b/>
                <w:sz w:val="22"/>
                <w:szCs w:val="22"/>
              </w:rPr>
            </w:pPr>
            <w:r w:rsidRPr="00966E3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95" w:type="pct"/>
            <w:vAlign w:val="center"/>
          </w:tcPr>
          <w:p w:rsidR="005909AE" w:rsidRPr="00966E33" w:rsidRDefault="005909AE" w:rsidP="00EB019D">
            <w:pPr>
              <w:jc w:val="center"/>
              <w:rPr>
                <w:b/>
                <w:sz w:val="22"/>
                <w:szCs w:val="22"/>
              </w:rPr>
            </w:pPr>
            <w:r w:rsidRPr="00966E33">
              <w:rPr>
                <w:b/>
                <w:sz w:val="22"/>
                <w:szCs w:val="22"/>
              </w:rPr>
              <w:t xml:space="preserve">Мероприятие </w:t>
            </w:r>
            <w:r w:rsidRPr="00966E33">
              <w:rPr>
                <w:sz w:val="22"/>
                <w:szCs w:val="22"/>
              </w:rPr>
              <w:t>(конференция, конкурс, олимпиада, семинар и т.д.)</w:t>
            </w:r>
          </w:p>
        </w:tc>
        <w:tc>
          <w:tcPr>
            <w:tcW w:w="1888" w:type="pct"/>
            <w:vAlign w:val="center"/>
          </w:tcPr>
          <w:p w:rsidR="005909AE" w:rsidRPr="00966E33" w:rsidRDefault="005909AE" w:rsidP="00EB019D">
            <w:pPr>
              <w:jc w:val="center"/>
              <w:rPr>
                <w:b/>
                <w:sz w:val="22"/>
                <w:szCs w:val="22"/>
              </w:rPr>
            </w:pPr>
            <w:r w:rsidRPr="00966E33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659" w:type="pct"/>
            <w:vAlign w:val="center"/>
          </w:tcPr>
          <w:p w:rsidR="005909AE" w:rsidRPr="00966E33" w:rsidRDefault="005909AE" w:rsidP="00EB019D">
            <w:pPr>
              <w:jc w:val="center"/>
              <w:rPr>
                <w:b/>
                <w:sz w:val="22"/>
                <w:szCs w:val="22"/>
              </w:rPr>
            </w:pPr>
            <w:r w:rsidRPr="00966E33">
              <w:rPr>
                <w:b/>
                <w:sz w:val="22"/>
                <w:szCs w:val="22"/>
              </w:rPr>
              <w:t>Сроки</w:t>
            </w:r>
          </w:p>
          <w:p w:rsidR="005909AE" w:rsidRPr="00966E33" w:rsidRDefault="005909AE" w:rsidP="00EB019D">
            <w:pPr>
              <w:jc w:val="center"/>
              <w:rPr>
                <w:b/>
                <w:sz w:val="22"/>
                <w:szCs w:val="22"/>
              </w:rPr>
            </w:pPr>
            <w:r w:rsidRPr="00966E33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947" w:type="pct"/>
            <w:vAlign w:val="center"/>
          </w:tcPr>
          <w:p w:rsidR="005909AE" w:rsidRPr="00966E33" w:rsidRDefault="005909AE" w:rsidP="00AB556E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966E33">
              <w:rPr>
                <w:b/>
                <w:sz w:val="22"/>
                <w:szCs w:val="22"/>
              </w:rPr>
              <w:t>Ответственн</w:t>
            </w:r>
            <w:r w:rsidR="00E74329" w:rsidRPr="00966E33">
              <w:rPr>
                <w:b/>
                <w:sz w:val="22"/>
                <w:szCs w:val="22"/>
                <w:lang w:val="ky-KG"/>
              </w:rPr>
              <w:t>ый</w:t>
            </w:r>
          </w:p>
        </w:tc>
      </w:tr>
      <w:tr w:rsidR="00E74329" w:rsidRPr="00966E33" w:rsidTr="00B31202">
        <w:tc>
          <w:tcPr>
            <w:tcW w:w="211" w:type="pct"/>
            <w:vAlign w:val="center"/>
          </w:tcPr>
          <w:p w:rsidR="00E74329" w:rsidRPr="00966E33" w:rsidRDefault="00E74329" w:rsidP="00E74329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pct"/>
          </w:tcPr>
          <w:p w:rsidR="00E74329" w:rsidRPr="00966E33" w:rsidRDefault="00E74329" w:rsidP="00E74329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Курсы переподготовки в Бухарском инженерно-технологическом институте в рамках проекта ELBA в г.Бухара</w:t>
            </w:r>
          </w:p>
        </w:tc>
        <w:tc>
          <w:tcPr>
            <w:tcW w:w="1888" w:type="pct"/>
            <w:vAlign w:val="center"/>
          </w:tcPr>
          <w:p w:rsidR="00E74329" w:rsidRPr="00966E33" w:rsidRDefault="008D1851" w:rsidP="00E74329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</w:rPr>
              <w:t>«</w:t>
            </w:r>
            <w:r w:rsidR="00E74329" w:rsidRPr="00966E33">
              <w:rPr>
                <w:sz w:val="22"/>
                <w:szCs w:val="22"/>
                <w:lang w:val="ky-KG"/>
              </w:rPr>
              <w:t>Статистические методы в Data Science</w:t>
            </w:r>
            <w:r w:rsidRPr="00966E33">
              <w:rPr>
                <w:sz w:val="22"/>
                <w:szCs w:val="22"/>
              </w:rPr>
              <w:t xml:space="preserve">» </w:t>
            </w:r>
            <w:r w:rsidR="00E74329" w:rsidRPr="00966E33">
              <w:rPr>
                <w:sz w:val="22"/>
                <w:szCs w:val="22"/>
                <w:lang w:val="ky-KG"/>
              </w:rPr>
              <w:t xml:space="preserve">и </w:t>
            </w:r>
            <w:r w:rsidRPr="00966E33">
              <w:rPr>
                <w:sz w:val="22"/>
                <w:szCs w:val="22"/>
              </w:rPr>
              <w:t>«</w:t>
            </w:r>
            <w:r w:rsidR="00E74329" w:rsidRPr="00966E33">
              <w:rPr>
                <w:sz w:val="22"/>
                <w:szCs w:val="22"/>
                <w:lang w:val="ky-KG"/>
              </w:rPr>
              <w:t>Анализ топологических данных и его применение</w:t>
            </w:r>
            <w:r w:rsidRPr="00966E33">
              <w:rPr>
                <w:sz w:val="22"/>
                <w:szCs w:val="22"/>
              </w:rPr>
              <w:t>»</w:t>
            </w:r>
          </w:p>
        </w:tc>
        <w:tc>
          <w:tcPr>
            <w:tcW w:w="659" w:type="pct"/>
            <w:vAlign w:val="center"/>
          </w:tcPr>
          <w:p w:rsidR="00E74329" w:rsidRPr="00966E33" w:rsidRDefault="00E74329" w:rsidP="00E74329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 xml:space="preserve">Май 2022 </w:t>
            </w:r>
          </w:p>
        </w:tc>
        <w:tc>
          <w:tcPr>
            <w:tcW w:w="947" w:type="pct"/>
            <w:vAlign w:val="center"/>
          </w:tcPr>
          <w:p w:rsidR="00E74329" w:rsidRPr="00966E33" w:rsidRDefault="00E74329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Проф.Салиев А.Б</w:t>
            </w:r>
          </w:p>
          <w:p w:rsidR="00E74329" w:rsidRPr="00966E33" w:rsidRDefault="00E74329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доц.Стамкулова Г.К.</w:t>
            </w:r>
          </w:p>
          <w:p w:rsidR="00E74329" w:rsidRPr="00966E33" w:rsidRDefault="00E74329" w:rsidP="00AB556E">
            <w:pPr>
              <w:jc w:val="center"/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доц. Макиева З.Дж.</w:t>
            </w:r>
          </w:p>
          <w:p w:rsidR="00E74329" w:rsidRPr="00966E33" w:rsidRDefault="00E74329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ст.преп.Мусабаев Э.Б.</w:t>
            </w:r>
          </w:p>
        </w:tc>
      </w:tr>
      <w:tr w:rsidR="00661C4B" w:rsidRPr="00966E33" w:rsidTr="006B15C5">
        <w:tc>
          <w:tcPr>
            <w:tcW w:w="211" w:type="pct"/>
            <w:vAlign w:val="center"/>
          </w:tcPr>
          <w:p w:rsidR="00661C4B" w:rsidRPr="00966E33" w:rsidRDefault="00661C4B" w:rsidP="00661C4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pct"/>
          </w:tcPr>
          <w:p w:rsidR="00661C4B" w:rsidRPr="00966E33" w:rsidRDefault="00661C4B" w:rsidP="00661C4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</w:rPr>
              <w:t>Мобильность преподавательского состава из стран-партнеров</w:t>
            </w:r>
            <w:r w:rsidRPr="00966E33">
              <w:rPr>
                <w:sz w:val="22"/>
                <w:szCs w:val="22"/>
                <w:lang w:val="ky-KG"/>
              </w:rPr>
              <w:t xml:space="preserve"> в Португалии в городе Браганса</w:t>
            </w:r>
          </w:p>
        </w:tc>
        <w:tc>
          <w:tcPr>
            <w:tcW w:w="1888" w:type="pct"/>
            <w:vAlign w:val="center"/>
          </w:tcPr>
          <w:p w:rsidR="00661C4B" w:rsidRPr="00966E33" w:rsidRDefault="00661C4B" w:rsidP="00661C4B">
            <w:pPr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Мобильность преподавательского состава</w:t>
            </w:r>
          </w:p>
        </w:tc>
        <w:tc>
          <w:tcPr>
            <w:tcW w:w="659" w:type="pct"/>
            <w:vAlign w:val="center"/>
          </w:tcPr>
          <w:p w:rsidR="00661C4B" w:rsidRPr="00966E33" w:rsidRDefault="00661C4B" w:rsidP="00661C4B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Март 2022</w:t>
            </w:r>
          </w:p>
        </w:tc>
        <w:tc>
          <w:tcPr>
            <w:tcW w:w="947" w:type="pct"/>
            <w:vAlign w:val="center"/>
          </w:tcPr>
          <w:p w:rsidR="00661C4B" w:rsidRPr="00966E33" w:rsidRDefault="00B553E7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доц</w:t>
            </w:r>
            <w:r w:rsidR="00661C4B" w:rsidRPr="00966E33">
              <w:rPr>
                <w:sz w:val="22"/>
                <w:szCs w:val="22"/>
                <w:lang w:val="ky-KG"/>
              </w:rPr>
              <w:t>.Стамкулова Г.К.</w:t>
            </w:r>
          </w:p>
        </w:tc>
      </w:tr>
      <w:tr w:rsidR="00661C4B" w:rsidRPr="00966E33" w:rsidTr="00824951">
        <w:tc>
          <w:tcPr>
            <w:tcW w:w="211" w:type="pct"/>
            <w:vAlign w:val="center"/>
          </w:tcPr>
          <w:p w:rsidR="00661C4B" w:rsidRPr="00966E33" w:rsidRDefault="00661C4B" w:rsidP="00661C4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:rsidR="00661C4B" w:rsidRPr="00966E33" w:rsidRDefault="00661C4B" w:rsidP="00661C4B">
            <w:pPr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Ретренинг на тему интеллектуального анализа больших данных в Центральной Азии в рамках проекта Erasmus+</w:t>
            </w:r>
          </w:p>
        </w:tc>
        <w:tc>
          <w:tcPr>
            <w:tcW w:w="1888" w:type="pct"/>
            <w:vAlign w:val="center"/>
          </w:tcPr>
          <w:p w:rsidR="00661C4B" w:rsidRPr="00966E33" w:rsidRDefault="00661C4B" w:rsidP="00661C4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“Интеллектуальный анализ больших данных в ЦА”</w:t>
            </w:r>
          </w:p>
        </w:tc>
        <w:tc>
          <w:tcPr>
            <w:tcW w:w="659" w:type="pct"/>
            <w:vAlign w:val="center"/>
          </w:tcPr>
          <w:p w:rsidR="00661C4B" w:rsidRPr="00966E33" w:rsidRDefault="00661C4B" w:rsidP="00661C4B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Июнь 2022 г.</w:t>
            </w:r>
          </w:p>
        </w:tc>
        <w:tc>
          <w:tcPr>
            <w:tcW w:w="947" w:type="pct"/>
            <w:vAlign w:val="center"/>
          </w:tcPr>
          <w:p w:rsidR="00661C4B" w:rsidRPr="00966E33" w:rsidRDefault="00B553E7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</w:t>
            </w:r>
            <w:r w:rsidR="00661C4B" w:rsidRPr="00966E33">
              <w:rPr>
                <w:sz w:val="22"/>
                <w:szCs w:val="22"/>
                <w:lang w:val="ky-KG"/>
              </w:rPr>
              <w:t>.преп.Мусабаев Э.Б.</w:t>
            </w:r>
          </w:p>
        </w:tc>
      </w:tr>
      <w:tr w:rsidR="00661C4B" w:rsidRPr="00966E33" w:rsidTr="00824951">
        <w:tc>
          <w:tcPr>
            <w:tcW w:w="211" w:type="pct"/>
            <w:vAlign w:val="center"/>
          </w:tcPr>
          <w:p w:rsidR="00661C4B" w:rsidRPr="00966E33" w:rsidRDefault="00661C4B" w:rsidP="00661C4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661C4B" w:rsidRPr="00966E33" w:rsidRDefault="00661C4B" w:rsidP="00661C4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</w:rPr>
              <w:t xml:space="preserve">Министерство образования и науки Кыргызской Республики, Государственная служба финансовой разведки Кыргызской Республики и УМЦ </w:t>
            </w:r>
          </w:p>
        </w:tc>
        <w:tc>
          <w:tcPr>
            <w:tcW w:w="1888" w:type="pct"/>
            <w:vAlign w:val="center"/>
          </w:tcPr>
          <w:p w:rsidR="00661C4B" w:rsidRPr="00966E33" w:rsidRDefault="00661C4B" w:rsidP="00661C4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Международная олимпиада по финансовой безопасности</w:t>
            </w:r>
          </w:p>
        </w:tc>
        <w:tc>
          <w:tcPr>
            <w:tcW w:w="659" w:type="pct"/>
            <w:vAlign w:val="center"/>
          </w:tcPr>
          <w:p w:rsidR="00661C4B" w:rsidRPr="00966E33" w:rsidRDefault="00661C4B" w:rsidP="00661C4B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Октябрь 2022 г.</w:t>
            </w:r>
          </w:p>
        </w:tc>
        <w:tc>
          <w:tcPr>
            <w:tcW w:w="947" w:type="pct"/>
            <w:vAlign w:val="center"/>
          </w:tcPr>
          <w:p w:rsidR="00661C4B" w:rsidRPr="00966E33" w:rsidRDefault="00661C4B" w:rsidP="00AB556E">
            <w:pPr>
              <w:jc w:val="center"/>
              <w:rPr>
                <w:sz w:val="22"/>
                <w:szCs w:val="22"/>
              </w:rPr>
            </w:pPr>
          </w:p>
          <w:p w:rsidR="00661C4B" w:rsidRPr="00966E33" w:rsidRDefault="00661C4B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</w:rPr>
              <w:t>доц. Макиева З.Дж.</w:t>
            </w:r>
          </w:p>
        </w:tc>
      </w:tr>
      <w:tr w:rsidR="00D7061B" w:rsidRPr="00966E33" w:rsidTr="00824951">
        <w:tc>
          <w:tcPr>
            <w:tcW w:w="211" w:type="pct"/>
            <w:vAlign w:val="center"/>
          </w:tcPr>
          <w:p w:rsidR="00D7061B" w:rsidRPr="00966E33" w:rsidRDefault="00D7061B" w:rsidP="00661C4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D7061B" w:rsidRPr="00966E33" w:rsidRDefault="00D7061B" w:rsidP="00661C4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en-US"/>
              </w:rPr>
              <w:t>BOOTCAMP</w:t>
            </w:r>
            <w:r w:rsidRPr="00966E33">
              <w:rPr>
                <w:sz w:val="22"/>
                <w:szCs w:val="22"/>
              </w:rPr>
              <w:t xml:space="preserve"> </w:t>
            </w:r>
            <w:r w:rsidRPr="00966E33">
              <w:rPr>
                <w:sz w:val="22"/>
                <w:szCs w:val="22"/>
                <w:lang w:val="ky-KG"/>
              </w:rPr>
              <w:t xml:space="preserve"> по основам дата аналитики</w:t>
            </w:r>
          </w:p>
        </w:tc>
        <w:tc>
          <w:tcPr>
            <w:tcW w:w="1888" w:type="pct"/>
            <w:vAlign w:val="center"/>
          </w:tcPr>
          <w:p w:rsidR="00D7061B" w:rsidRPr="00966E33" w:rsidRDefault="00D7061B" w:rsidP="00661C4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en-US"/>
              </w:rPr>
              <w:t>BOOTCAMP</w:t>
            </w:r>
            <w:r w:rsidRPr="00966E33">
              <w:rPr>
                <w:sz w:val="22"/>
                <w:szCs w:val="22"/>
              </w:rPr>
              <w:t xml:space="preserve"> </w:t>
            </w:r>
            <w:r w:rsidRPr="00966E33">
              <w:rPr>
                <w:sz w:val="22"/>
                <w:szCs w:val="22"/>
                <w:lang w:val="ky-KG"/>
              </w:rPr>
              <w:t xml:space="preserve"> по основам дата аналитики</w:t>
            </w:r>
          </w:p>
        </w:tc>
        <w:tc>
          <w:tcPr>
            <w:tcW w:w="659" w:type="pct"/>
            <w:vAlign w:val="center"/>
          </w:tcPr>
          <w:p w:rsidR="00D7061B" w:rsidRPr="00966E33" w:rsidRDefault="00D7061B" w:rsidP="00661C4B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Октябрь 2022 г.</w:t>
            </w:r>
          </w:p>
        </w:tc>
        <w:tc>
          <w:tcPr>
            <w:tcW w:w="947" w:type="pct"/>
            <w:vAlign w:val="center"/>
          </w:tcPr>
          <w:p w:rsidR="00D7061B" w:rsidRPr="00966E33" w:rsidRDefault="00D7061B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Ст.преп.Мусабаев Э.Б,</w:t>
            </w:r>
          </w:p>
          <w:p w:rsidR="00D7061B" w:rsidRPr="00966E33" w:rsidRDefault="00D7061B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Доц.</w:t>
            </w:r>
            <w:r w:rsidR="00081629" w:rsidRPr="00966E33">
              <w:rPr>
                <w:sz w:val="22"/>
                <w:szCs w:val="22"/>
                <w:lang w:val="ky-KG"/>
              </w:rPr>
              <w:t>Стам</w:t>
            </w:r>
            <w:r w:rsidRPr="00966E33">
              <w:rPr>
                <w:sz w:val="22"/>
                <w:szCs w:val="22"/>
                <w:lang w:val="ky-KG"/>
              </w:rPr>
              <w:t>к</w:t>
            </w:r>
            <w:r w:rsidR="00081629" w:rsidRPr="00966E33">
              <w:rPr>
                <w:sz w:val="22"/>
                <w:szCs w:val="22"/>
                <w:lang w:val="ky-KG"/>
              </w:rPr>
              <w:t>у</w:t>
            </w:r>
            <w:r w:rsidRPr="00966E33">
              <w:rPr>
                <w:sz w:val="22"/>
                <w:szCs w:val="22"/>
                <w:lang w:val="ky-KG"/>
              </w:rPr>
              <w:t>лова Г.К.,</w:t>
            </w:r>
          </w:p>
          <w:p w:rsidR="00D7061B" w:rsidRPr="00966E33" w:rsidRDefault="00D7061B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Доц.Макиева З.Дж.,</w:t>
            </w:r>
          </w:p>
          <w:p w:rsidR="00D7061B" w:rsidRPr="00966E33" w:rsidRDefault="00662EEE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</w:t>
            </w:r>
            <w:r w:rsidR="00D7061B" w:rsidRPr="00966E33">
              <w:rPr>
                <w:sz w:val="22"/>
                <w:szCs w:val="22"/>
                <w:lang w:val="ky-KG"/>
              </w:rPr>
              <w:t>.преп.Мукашова Ж.С.</w:t>
            </w:r>
          </w:p>
        </w:tc>
      </w:tr>
      <w:tr w:rsidR="004752B2" w:rsidRPr="00966E33" w:rsidTr="00824951">
        <w:tc>
          <w:tcPr>
            <w:tcW w:w="211" w:type="pct"/>
            <w:vAlign w:val="center"/>
          </w:tcPr>
          <w:p w:rsidR="004752B2" w:rsidRPr="00966E33" w:rsidRDefault="004752B2" w:rsidP="00661C4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4752B2" w:rsidRPr="00966E33" w:rsidRDefault="004752B2" w:rsidP="00661C4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 xml:space="preserve">Гостевая лекция от представителя </w:t>
            </w:r>
            <w:r w:rsidRPr="00966E33">
              <w:rPr>
                <w:sz w:val="22"/>
                <w:szCs w:val="22"/>
                <w:lang w:val="en-US"/>
              </w:rPr>
              <w:t>Baker</w:t>
            </w:r>
            <w:r w:rsidRPr="00966E33">
              <w:rPr>
                <w:sz w:val="22"/>
                <w:szCs w:val="22"/>
              </w:rPr>
              <w:t xml:space="preserve"> </w:t>
            </w:r>
            <w:r w:rsidRPr="00966E33">
              <w:rPr>
                <w:sz w:val="22"/>
                <w:szCs w:val="22"/>
                <w:lang w:val="en-US"/>
              </w:rPr>
              <w:t>Tilly</w:t>
            </w:r>
            <w:r w:rsidRPr="00966E33">
              <w:rPr>
                <w:sz w:val="22"/>
                <w:szCs w:val="22"/>
                <w:lang w:val="ky-KG"/>
              </w:rPr>
              <w:t>, Влад Ткачев, директор по аудиту ИТ систем и ИБ</w:t>
            </w:r>
          </w:p>
        </w:tc>
        <w:tc>
          <w:tcPr>
            <w:tcW w:w="1888" w:type="pct"/>
            <w:vAlign w:val="center"/>
          </w:tcPr>
          <w:p w:rsidR="004752B2" w:rsidRPr="00966E33" w:rsidRDefault="004752B2" w:rsidP="00661C4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 xml:space="preserve">Гостевая лекция от представителя </w:t>
            </w:r>
            <w:r w:rsidRPr="00966E33">
              <w:rPr>
                <w:sz w:val="22"/>
                <w:szCs w:val="22"/>
                <w:lang w:val="en-US"/>
              </w:rPr>
              <w:t>Baker</w:t>
            </w:r>
            <w:r w:rsidRPr="00966E33">
              <w:rPr>
                <w:sz w:val="22"/>
                <w:szCs w:val="22"/>
              </w:rPr>
              <w:t xml:space="preserve"> </w:t>
            </w:r>
            <w:r w:rsidRPr="00966E33">
              <w:rPr>
                <w:sz w:val="22"/>
                <w:szCs w:val="22"/>
                <w:lang w:val="en-US"/>
              </w:rPr>
              <w:t>Tilly</w:t>
            </w:r>
          </w:p>
        </w:tc>
        <w:tc>
          <w:tcPr>
            <w:tcW w:w="659" w:type="pct"/>
            <w:vAlign w:val="center"/>
          </w:tcPr>
          <w:p w:rsidR="004752B2" w:rsidRPr="00966E33" w:rsidRDefault="004752B2" w:rsidP="00661C4B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Октябрь 2022 г.</w:t>
            </w:r>
          </w:p>
        </w:tc>
        <w:tc>
          <w:tcPr>
            <w:tcW w:w="947" w:type="pct"/>
            <w:vAlign w:val="center"/>
          </w:tcPr>
          <w:p w:rsidR="004752B2" w:rsidRPr="00966E33" w:rsidRDefault="00662EEE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</w:t>
            </w:r>
            <w:r w:rsidR="004752B2" w:rsidRPr="00966E33">
              <w:rPr>
                <w:sz w:val="22"/>
                <w:szCs w:val="22"/>
                <w:lang w:val="ky-KG"/>
              </w:rPr>
              <w:t>.преп.Ашымова А.Ж.</w:t>
            </w:r>
          </w:p>
        </w:tc>
      </w:tr>
      <w:tr w:rsidR="00E771B2" w:rsidRPr="00966E33" w:rsidTr="00824951">
        <w:tc>
          <w:tcPr>
            <w:tcW w:w="211" w:type="pct"/>
            <w:vAlign w:val="center"/>
          </w:tcPr>
          <w:p w:rsidR="00E771B2" w:rsidRPr="00966E33" w:rsidRDefault="00E771B2" w:rsidP="00E771B2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E771B2" w:rsidRPr="00966E33" w:rsidRDefault="00E771B2" w:rsidP="00E771B2">
            <w:pPr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  <w:lang w:val="ky-KG"/>
              </w:rPr>
              <w:t xml:space="preserve">Вебинары по проекту </w:t>
            </w:r>
            <w:r w:rsidRPr="00966E33">
              <w:rPr>
                <w:sz w:val="22"/>
                <w:szCs w:val="22"/>
                <w:lang w:val="en-US"/>
              </w:rPr>
              <w:t>ELBA</w:t>
            </w:r>
            <w:r w:rsidRPr="00966E33">
              <w:rPr>
                <w:sz w:val="22"/>
                <w:szCs w:val="22"/>
              </w:rPr>
              <w:t xml:space="preserve">, </w:t>
            </w:r>
            <w:r w:rsidRPr="00966E33">
              <w:rPr>
                <w:sz w:val="22"/>
                <w:szCs w:val="22"/>
                <w:lang w:val="en-US"/>
              </w:rPr>
              <w:t>Big</w:t>
            </w:r>
            <w:r w:rsidRPr="00966E33">
              <w:rPr>
                <w:sz w:val="22"/>
                <w:szCs w:val="22"/>
              </w:rPr>
              <w:t xml:space="preserve"> </w:t>
            </w:r>
            <w:r w:rsidRPr="00966E33">
              <w:rPr>
                <w:sz w:val="22"/>
                <w:szCs w:val="22"/>
                <w:lang w:val="en-US"/>
              </w:rPr>
              <w:t>Data</w:t>
            </w:r>
          </w:p>
        </w:tc>
        <w:tc>
          <w:tcPr>
            <w:tcW w:w="1888" w:type="pct"/>
            <w:vAlign w:val="center"/>
          </w:tcPr>
          <w:p w:rsidR="00E771B2" w:rsidRPr="00966E33" w:rsidRDefault="00E771B2" w:rsidP="00E771B2">
            <w:pPr>
              <w:rPr>
                <w:sz w:val="22"/>
                <w:szCs w:val="22"/>
                <w:lang w:val="en-US"/>
              </w:rPr>
            </w:pPr>
          </w:p>
          <w:p w:rsidR="00E771B2" w:rsidRPr="00966E33" w:rsidRDefault="00E771B2" w:rsidP="00E771B2">
            <w:pPr>
              <w:rPr>
                <w:sz w:val="22"/>
                <w:szCs w:val="22"/>
                <w:lang w:val="en-US"/>
              </w:rPr>
            </w:pPr>
            <w:r w:rsidRPr="00966E33">
              <w:rPr>
                <w:sz w:val="22"/>
                <w:szCs w:val="22"/>
                <w:lang w:val="en-US"/>
              </w:rPr>
              <w:t>Mathematics behind neural networks training and optimization,</w:t>
            </w:r>
          </w:p>
          <w:p w:rsidR="00E771B2" w:rsidRPr="00966E33" w:rsidRDefault="00E771B2" w:rsidP="00E771B2">
            <w:pPr>
              <w:rPr>
                <w:sz w:val="22"/>
                <w:szCs w:val="22"/>
                <w:lang w:val="en-US"/>
              </w:rPr>
            </w:pPr>
            <w:r w:rsidRPr="00966E33">
              <w:rPr>
                <w:sz w:val="22"/>
                <w:szCs w:val="22"/>
                <w:lang w:val="en-US"/>
              </w:rPr>
              <w:t>Deep learning, optimization, Big Data &amp; Artificial Intelligence,</w:t>
            </w:r>
          </w:p>
          <w:p w:rsidR="00E771B2" w:rsidRPr="00966E33" w:rsidRDefault="00E771B2" w:rsidP="00E771B2">
            <w:pPr>
              <w:rPr>
                <w:sz w:val="22"/>
                <w:szCs w:val="22"/>
                <w:lang w:val="en-US"/>
              </w:rPr>
            </w:pPr>
            <w:r w:rsidRPr="00966E33">
              <w:rPr>
                <w:sz w:val="22"/>
                <w:szCs w:val="22"/>
                <w:lang w:val="en-US"/>
              </w:rPr>
              <w:lastRenderedPageBreak/>
              <w:t>Practical Application of Big Data Methods and tools in the industry.</w:t>
            </w:r>
          </w:p>
          <w:p w:rsidR="00E771B2" w:rsidRPr="00966E33" w:rsidRDefault="00E771B2" w:rsidP="00E771B2">
            <w:pPr>
              <w:rPr>
                <w:sz w:val="22"/>
                <w:szCs w:val="22"/>
                <w:lang w:val="en-US"/>
              </w:rPr>
            </w:pPr>
            <w:r w:rsidRPr="00966E33">
              <w:rPr>
                <w:sz w:val="22"/>
                <w:szCs w:val="22"/>
                <w:lang w:val="en-US"/>
              </w:rPr>
              <w:t>Big Data Visualization: Methods and Tools</w:t>
            </w:r>
          </w:p>
          <w:p w:rsidR="00E771B2" w:rsidRPr="00966E33" w:rsidRDefault="00E771B2" w:rsidP="00E771B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pct"/>
            <w:vAlign w:val="center"/>
          </w:tcPr>
          <w:p w:rsidR="00E771B2" w:rsidRPr="00966E33" w:rsidRDefault="00E771B2" w:rsidP="00E771B2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lastRenderedPageBreak/>
              <w:t>Октябрь -Декабрь 2022</w:t>
            </w:r>
          </w:p>
        </w:tc>
        <w:tc>
          <w:tcPr>
            <w:tcW w:w="947" w:type="pct"/>
            <w:vAlign w:val="center"/>
          </w:tcPr>
          <w:p w:rsidR="00E771B2" w:rsidRPr="00966E33" w:rsidRDefault="00662EEE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</w:t>
            </w:r>
            <w:r w:rsidR="00E771B2" w:rsidRPr="00966E33">
              <w:rPr>
                <w:sz w:val="22"/>
                <w:szCs w:val="22"/>
                <w:lang w:val="ky-KG"/>
              </w:rPr>
              <w:t>.преп.Муабаев Э.Б.</w:t>
            </w:r>
          </w:p>
          <w:p w:rsidR="00E771B2" w:rsidRPr="00966E33" w:rsidRDefault="00E771B2" w:rsidP="00AB556E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0161F6" w:rsidRPr="00966E33" w:rsidTr="00824951">
        <w:tc>
          <w:tcPr>
            <w:tcW w:w="211" w:type="pct"/>
            <w:vAlign w:val="center"/>
          </w:tcPr>
          <w:p w:rsidR="000161F6" w:rsidRPr="00966E33" w:rsidRDefault="000161F6" w:rsidP="000161F6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0161F6" w:rsidRPr="00966E33" w:rsidRDefault="000161F6" w:rsidP="000161F6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Студенческий командный чемпионат мира по программированию</w:t>
            </w:r>
          </w:p>
        </w:tc>
        <w:tc>
          <w:tcPr>
            <w:tcW w:w="1888" w:type="pct"/>
            <w:vAlign w:val="center"/>
          </w:tcPr>
          <w:p w:rsidR="000161F6" w:rsidRPr="00966E33" w:rsidRDefault="000161F6" w:rsidP="000161F6">
            <w:pPr>
              <w:rPr>
                <w:sz w:val="22"/>
                <w:szCs w:val="22"/>
                <w:lang w:val="en-US"/>
              </w:rPr>
            </w:pPr>
            <w:r w:rsidRPr="00966E33">
              <w:rPr>
                <w:sz w:val="22"/>
                <w:szCs w:val="22"/>
                <w:lang w:val="en-US"/>
              </w:rPr>
              <w:t>«ACM ICPC Northern Eurasia Finals 2022-2023»</w:t>
            </w:r>
          </w:p>
        </w:tc>
        <w:tc>
          <w:tcPr>
            <w:tcW w:w="659" w:type="pct"/>
            <w:vAlign w:val="center"/>
          </w:tcPr>
          <w:p w:rsidR="000161F6" w:rsidRPr="00966E33" w:rsidRDefault="000161F6" w:rsidP="000161F6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Октябрь 2022 г.</w:t>
            </w:r>
          </w:p>
        </w:tc>
        <w:tc>
          <w:tcPr>
            <w:tcW w:w="947" w:type="pct"/>
            <w:vAlign w:val="center"/>
          </w:tcPr>
          <w:p w:rsidR="000161F6" w:rsidRPr="00966E33" w:rsidRDefault="000161F6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ст.преп.</w:t>
            </w:r>
            <w:r w:rsidR="00662EEE" w:rsidRPr="00966E33">
              <w:rPr>
                <w:sz w:val="22"/>
                <w:szCs w:val="22"/>
                <w:lang w:val="ky-KG"/>
              </w:rPr>
              <w:t xml:space="preserve"> </w:t>
            </w:r>
            <w:r w:rsidRPr="00966E33">
              <w:rPr>
                <w:sz w:val="22"/>
                <w:szCs w:val="22"/>
                <w:lang w:val="ky-KG"/>
              </w:rPr>
              <w:t>Болотбек у.</w:t>
            </w:r>
            <w:r w:rsidR="00662EEE" w:rsidRPr="00966E33">
              <w:rPr>
                <w:sz w:val="22"/>
                <w:szCs w:val="22"/>
                <w:lang w:val="ky-KG"/>
              </w:rPr>
              <w:t xml:space="preserve"> </w:t>
            </w:r>
            <w:r w:rsidRPr="00966E33">
              <w:rPr>
                <w:sz w:val="22"/>
                <w:szCs w:val="22"/>
                <w:lang w:val="ky-KG"/>
              </w:rPr>
              <w:t>Нурсултан</w:t>
            </w:r>
          </w:p>
        </w:tc>
      </w:tr>
      <w:tr w:rsidR="000161F6" w:rsidRPr="00966E33" w:rsidTr="00824951">
        <w:tc>
          <w:tcPr>
            <w:tcW w:w="211" w:type="pct"/>
            <w:vAlign w:val="center"/>
          </w:tcPr>
          <w:p w:rsidR="000161F6" w:rsidRPr="00966E33" w:rsidRDefault="000161F6" w:rsidP="000161F6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0161F6" w:rsidRPr="00966E33" w:rsidRDefault="000161F6" w:rsidP="000161F6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Программа “Дни науки 2022” в КГТУ им.ИРаззакова</w:t>
            </w:r>
          </w:p>
        </w:tc>
        <w:tc>
          <w:tcPr>
            <w:tcW w:w="1888" w:type="pct"/>
            <w:vAlign w:val="center"/>
          </w:tcPr>
          <w:p w:rsidR="000161F6" w:rsidRPr="00966E33" w:rsidRDefault="000161F6" w:rsidP="000161F6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Дни науки-2022</w:t>
            </w:r>
          </w:p>
        </w:tc>
        <w:tc>
          <w:tcPr>
            <w:tcW w:w="659" w:type="pct"/>
            <w:vAlign w:val="center"/>
          </w:tcPr>
          <w:p w:rsidR="000161F6" w:rsidRPr="00966E33" w:rsidRDefault="000161F6" w:rsidP="000161F6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Ноябрь 2022 г.</w:t>
            </w:r>
          </w:p>
        </w:tc>
        <w:tc>
          <w:tcPr>
            <w:tcW w:w="947" w:type="pct"/>
            <w:vAlign w:val="center"/>
          </w:tcPr>
          <w:p w:rsidR="000161F6" w:rsidRPr="00966E33" w:rsidRDefault="000161F6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 xml:space="preserve">ППС кафедры </w:t>
            </w:r>
            <w:r w:rsidRPr="00966E33">
              <w:rPr>
                <w:sz w:val="22"/>
                <w:szCs w:val="22"/>
                <w:lang w:val="en-US"/>
              </w:rPr>
              <w:t>«</w:t>
            </w:r>
            <w:r w:rsidRPr="00966E33">
              <w:rPr>
                <w:sz w:val="22"/>
                <w:szCs w:val="22"/>
                <w:lang w:val="ky-KG"/>
              </w:rPr>
              <w:t>ПОКС</w:t>
            </w:r>
            <w:r w:rsidRPr="00966E33">
              <w:rPr>
                <w:sz w:val="22"/>
                <w:szCs w:val="22"/>
                <w:lang w:val="en-US"/>
              </w:rPr>
              <w:t>»</w:t>
            </w:r>
          </w:p>
        </w:tc>
      </w:tr>
      <w:tr w:rsidR="000161F6" w:rsidRPr="00966E33" w:rsidTr="00824951">
        <w:tc>
          <w:tcPr>
            <w:tcW w:w="211" w:type="pct"/>
            <w:vAlign w:val="center"/>
          </w:tcPr>
          <w:p w:rsidR="000161F6" w:rsidRPr="00966E33" w:rsidRDefault="000161F6" w:rsidP="000161F6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0161F6" w:rsidRPr="00966E33" w:rsidRDefault="000161F6" w:rsidP="000161F6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 xml:space="preserve">Профориентацонный митап с представителм </w:t>
            </w:r>
            <w:r w:rsidRPr="00966E33">
              <w:rPr>
                <w:sz w:val="22"/>
                <w:szCs w:val="22"/>
                <w:lang w:val="en-US"/>
              </w:rPr>
              <w:t>EPAM</w:t>
            </w:r>
            <w:r w:rsidRPr="00966E33">
              <w:rPr>
                <w:sz w:val="22"/>
                <w:szCs w:val="22"/>
              </w:rPr>
              <w:t xml:space="preserve"> </w:t>
            </w:r>
            <w:r w:rsidRPr="00966E33">
              <w:rPr>
                <w:sz w:val="22"/>
                <w:szCs w:val="22"/>
                <w:lang w:val="ky-KG"/>
              </w:rPr>
              <w:t>в КР</w:t>
            </w:r>
          </w:p>
        </w:tc>
        <w:tc>
          <w:tcPr>
            <w:tcW w:w="1888" w:type="pct"/>
            <w:vAlign w:val="center"/>
          </w:tcPr>
          <w:p w:rsidR="000161F6" w:rsidRPr="00966E33" w:rsidRDefault="000161F6" w:rsidP="000161F6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Профориентацонный митап</w:t>
            </w:r>
          </w:p>
        </w:tc>
        <w:tc>
          <w:tcPr>
            <w:tcW w:w="659" w:type="pct"/>
            <w:vAlign w:val="center"/>
          </w:tcPr>
          <w:p w:rsidR="000161F6" w:rsidRPr="00966E33" w:rsidRDefault="000161F6" w:rsidP="000161F6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Ноябрь 2022</w:t>
            </w:r>
          </w:p>
        </w:tc>
        <w:tc>
          <w:tcPr>
            <w:tcW w:w="947" w:type="pct"/>
            <w:vAlign w:val="center"/>
          </w:tcPr>
          <w:p w:rsidR="000161F6" w:rsidRPr="00966E33" w:rsidRDefault="00662EEE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</w:t>
            </w:r>
            <w:r w:rsidR="000161F6" w:rsidRPr="00966E33">
              <w:rPr>
                <w:sz w:val="22"/>
                <w:szCs w:val="22"/>
                <w:lang w:val="ky-KG"/>
              </w:rPr>
              <w:t>.преп.Ашымова А.Ж.</w:t>
            </w:r>
          </w:p>
        </w:tc>
      </w:tr>
      <w:tr w:rsidR="003C4535" w:rsidRPr="00966E33" w:rsidTr="00824951">
        <w:tc>
          <w:tcPr>
            <w:tcW w:w="211" w:type="pct"/>
            <w:vAlign w:val="center"/>
          </w:tcPr>
          <w:p w:rsidR="003C4535" w:rsidRPr="00966E33" w:rsidRDefault="003C4535" w:rsidP="000161F6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3C4535" w:rsidRPr="00966E33" w:rsidRDefault="00E7237D" w:rsidP="003C4535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</w:rPr>
              <w:t>Интеллектуальн</w:t>
            </w:r>
            <w:r w:rsidR="003C4535" w:rsidRPr="00966E33">
              <w:rPr>
                <w:sz w:val="22"/>
                <w:szCs w:val="22"/>
                <w:lang w:val="ky-KG"/>
              </w:rPr>
              <w:t xml:space="preserve">ый </w:t>
            </w:r>
            <w:r w:rsidR="003C4535" w:rsidRPr="00966E33">
              <w:rPr>
                <w:sz w:val="22"/>
                <w:szCs w:val="22"/>
              </w:rPr>
              <w:t>анализ</w:t>
            </w:r>
            <w:r w:rsidR="003C4535" w:rsidRPr="00966E33">
              <w:rPr>
                <w:sz w:val="22"/>
                <w:szCs w:val="22"/>
                <w:lang w:val="ky-KG"/>
              </w:rPr>
              <w:t xml:space="preserve"> </w:t>
            </w:r>
            <w:r w:rsidR="003C4535" w:rsidRPr="00966E33">
              <w:rPr>
                <w:sz w:val="22"/>
                <w:szCs w:val="22"/>
              </w:rPr>
              <w:t>больших данных в Центральной Азии в рамках проекта Erasmus+</w:t>
            </w:r>
            <w:r w:rsidRPr="00966E33">
              <w:rPr>
                <w:sz w:val="22"/>
                <w:szCs w:val="22"/>
                <w:lang w:val="ky-KG"/>
              </w:rPr>
              <w:t xml:space="preserve"> в Словении</w:t>
            </w:r>
          </w:p>
        </w:tc>
        <w:tc>
          <w:tcPr>
            <w:tcW w:w="1888" w:type="pct"/>
            <w:vAlign w:val="center"/>
          </w:tcPr>
          <w:p w:rsidR="003C4535" w:rsidRPr="00966E33" w:rsidRDefault="00E7237D" w:rsidP="000161F6">
            <w:pPr>
              <w:rPr>
                <w:sz w:val="22"/>
                <w:szCs w:val="22"/>
                <w:lang w:val="en-US"/>
              </w:rPr>
            </w:pPr>
            <w:r w:rsidRPr="00966E33">
              <w:rPr>
                <w:sz w:val="22"/>
                <w:szCs w:val="22"/>
                <w:lang w:val="en-US"/>
              </w:rPr>
              <w:t xml:space="preserve">Decision Making </w:t>
            </w:r>
            <w:r w:rsidR="00C94512" w:rsidRPr="00966E33">
              <w:rPr>
                <w:sz w:val="22"/>
                <w:szCs w:val="22"/>
                <w:lang w:val="en-US"/>
              </w:rPr>
              <w:t>optimization</w:t>
            </w:r>
          </w:p>
        </w:tc>
        <w:tc>
          <w:tcPr>
            <w:tcW w:w="659" w:type="pct"/>
            <w:vAlign w:val="center"/>
          </w:tcPr>
          <w:p w:rsidR="003C4535" w:rsidRPr="00966E33" w:rsidRDefault="00C94512" w:rsidP="000161F6">
            <w:pPr>
              <w:jc w:val="center"/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Декабрь 2022 г.</w:t>
            </w:r>
          </w:p>
        </w:tc>
        <w:tc>
          <w:tcPr>
            <w:tcW w:w="947" w:type="pct"/>
            <w:vAlign w:val="center"/>
          </w:tcPr>
          <w:p w:rsidR="003C4535" w:rsidRPr="00966E33" w:rsidRDefault="00E7237D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Проф.Салиев А.Б.,</w:t>
            </w:r>
          </w:p>
          <w:p w:rsidR="00E7237D" w:rsidRPr="00966E33" w:rsidRDefault="00662EEE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</w:t>
            </w:r>
            <w:r w:rsidR="00E7237D" w:rsidRPr="00966E33">
              <w:rPr>
                <w:sz w:val="22"/>
                <w:szCs w:val="22"/>
                <w:lang w:val="ky-KG"/>
              </w:rPr>
              <w:t>.преп.Мусабаев Э.Б.</w:t>
            </w:r>
          </w:p>
        </w:tc>
      </w:tr>
      <w:tr w:rsidR="000161F6" w:rsidRPr="00966E33" w:rsidTr="00824951">
        <w:tc>
          <w:tcPr>
            <w:tcW w:w="211" w:type="pct"/>
            <w:vAlign w:val="center"/>
          </w:tcPr>
          <w:p w:rsidR="000161F6" w:rsidRPr="00966E33" w:rsidRDefault="000161F6" w:rsidP="000161F6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0161F6" w:rsidRPr="00966E33" w:rsidRDefault="000161F6" w:rsidP="000161F6">
            <w:pPr>
              <w:rPr>
                <w:sz w:val="22"/>
                <w:szCs w:val="22"/>
                <w:highlight w:val="yellow"/>
                <w:lang w:val="ky-KG"/>
              </w:rPr>
            </w:pPr>
            <w:r w:rsidRPr="00966E33">
              <w:rPr>
                <w:sz w:val="22"/>
                <w:szCs w:val="22"/>
                <w:highlight w:val="yellow"/>
                <w:lang w:val="ky-KG"/>
              </w:rPr>
              <w:t>Алматы Управление качеством</w:t>
            </w:r>
            <w:r w:rsidR="00C94512" w:rsidRPr="00966E33">
              <w:rPr>
                <w:sz w:val="22"/>
                <w:szCs w:val="22"/>
                <w:highlight w:val="yellow"/>
                <w:lang w:val="ky-KG"/>
              </w:rPr>
              <w:t xml:space="preserve"> образования</w:t>
            </w:r>
          </w:p>
        </w:tc>
        <w:tc>
          <w:tcPr>
            <w:tcW w:w="1888" w:type="pct"/>
            <w:vAlign w:val="center"/>
          </w:tcPr>
          <w:p w:rsidR="000161F6" w:rsidRPr="00966E33" w:rsidRDefault="000161F6" w:rsidP="000161F6">
            <w:pPr>
              <w:rPr>
                <w:sz w:val="22"/>
                <w:szCs w:val="22"/>
                <w:highlight w:val="yellow"/>
                <w:lang w:val="ky-KG"/>
              </w:rPr>
            </w:pPr>
            <w:r w:rsidRPr="00966E33">
              <w:rPr>
                <w:sz w:val="22"/>
                <w:szCs w:val="22"/>
                <w:highlight w:val="yellow"/>
                <w:lang w:val="ky-KG"/>
              </w:rPr>
              <w:t>Управление качеством</w:t>
            </w:r>
            <w:r w:rsidR="00966E33">
              <w:rPr>
                <w:sz w:val="22"/>
                <w:szCs w:val="22"/>
                <w:highlight w:val="yellow"/>
                <w:lang w:val="ky-KG"/>
              </w:rPr>
              <w:t xml:space="preserve"> образования</w:t>
            </w:r>
          </w:p>
        </w:tc>
        <w:tc>
          <w:tcPr>
            <w:tcW w:w="659" w:type="pct"/>
            <w:vAlign w:val="center"/>
          </w:tcPr>
          <w:p w:rsidR="000161F6" w:rsidRPr="00966E33" w:rsidRDefault="000161F6" w:rsidP="000161F6">
            <w:pPr>
              <w:jc w:val="center"/>
              <w:rPr>
                <w:sz w:val="22"/>
                <w:szCs w:val="22"/>
                <w:highlight w:val="yellow"/>
                <w:lang w:val="ky-KG"/>
              </w:rPr>
            </w:pPr>
            <w:r w:rsidRPr="00966E33">
              <w:rPr>
                <w:sz w:val="22"/>
                <w:szCs w:val="22"/>
                <w:highlight w:val="yellow"/>
                <w:lang w:val="ky-KG"/>
              </w:rPr>
              <w:t>Декабрь 2022</w:t>
            </w:r>
          </w:p>
        </w:tc>
        <w:tc>
          <w:tcPr>
            <w:tcW w:w="947" w:type="pct"/>
            <w:vAlign w:val="center"/>
          </w:tcPr>
          <w:p w:rsidR="000161F6" w:rsidRPr="00966E33" w:rsidRDefault="000161F6" w:rsidP="00AB556E">
            <w:pPr>
              <w:jc w:val="center"/>
              <w:rPr>
                <w:sz w:val="22"/>
                <w:szCs w:val="22"/>
                <w:highlight w:val="yellow"/>
                <w:lang w:val="ky-KG"/>
              </w:rPr>
            </w:pPr>
            <w:r w:rsidRPr="00966E33">
              <w:rPr>
                <w:sz w:val="22"/>
                <w:szCs w:val="22"/>
                <w:highlight w:val="yellow"/>
                <w:lang w:val="ky-KG"/>
              </w:rPr>
              <w:t>Доц.Мусина И.Р.</w:t>
            </w:r>
          </w:p>
        </w:tc>
      </w:tr>
      <w:tr w:rsidR="00081629" w:rsidRPr="00966E33" w:rsidTr="00824951">
        <w:tc>
          <w:tcPr>
            <w:tcW w:w="211" w:type="pct"/>
            <w:vAlign w:val="center"/>
          </w:tcPr>
          <w:p w:rsidR="00081629" w:rsidRPr="00966E33" w:rsidRDefault="00081629" w:rsidP="000161F6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081629" w:rsidRPr="00966E33" w:rsidRDefault="00081629" w:rsidP="000161F6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 xml:space="preserve">Гостевая лекция на тему “Основы </w:t>
            </w:r>
            <w:r w:rsidRPr="00966E33">
              <w:rPr>
                <w:sz w:val="22"/>
                <w:szCs w:val="22"/>
                <w:lang w:val="en-US"/>
              </w:rPr>
              <w:t>Data</w:t>
            </w:r>
            <w:r w:rsidRPr="00966E33">
              <w:rPr>
                <w:sz w:val="22"/>
                <w:szCs w:val="22"/>
              </w:rPr>
              <w:t xml:space="preserve"> </w:t>
            </w:r>
            <w:r w:rsidRPr="00966E33">
              <w:rPr>
                <w:sz w:val="22"/>
                <w:szCs w:val="22"/>
                <w:lang w:val="en-US"/>
              </w:rPr>
              <w:t>Science</w:t>
            </w:r>
            <w:r w:rsidRPr="00966E33">
              <w:rPr>
                <w:sz w:val="22"/>
                <w:szCs w:val="22"/>
              </w:rPr>
              <w:t>”</w:t>
            </w:r>
            <w:r w:rsidRPr="00966E33">
              <w:rPr>
                <w:sz w:val="22"/>
                <w:szCs w:val="22"/>
                <w:lang w:val="ky-KG"/>
              </w:rPr>
              <w:t xml:space="preserve"> от дата-саентиста компании Билайн, Насирова Ихтияра</w:t>
            </w:r>
          </w:p>
        </w:tc>
        <w:tc>
          <w:tcPr>
            <w:tcW w:w="1888" w:type="pct"/>
            <w:vAlign w:val="center"/>
          </w:tcPr>
          <w:p w:rsidR="00081629" w:rsidRPr="00966E33" w:rsidRDefault="00081629" w:rsidP="000161F6">
            <w:pPr>
              <w:rPr>
                <w:sz w:val="22"/>
                <w:szCs w:val="22"/>
                <w:lang w:val="en-US"/>
              </w:rPr>
            </w:pPr>
            <w:r w:rsidRPr="00966E33">
              <w:rPr>
                <w:sz w:val="22"/>
                <w:szCs w:val="22"/>
                <w:lang w:val="en-US"/>
              </w:rPr>
              <w:t>Introduction to Data Science</w:t>
            </w:r>
          </w:p>
        </w:tc>
        <w:tc>
          <w:tcPr>
            <w:tcW w:w="659" w:type="pct"/>
            <w:vAlign w:val="center"/>
          </w:tcPr>
          <w:p w:rsidR="00081629" w:rsidRPr="00966E33" w:rsidRDefault="00081629" w:rsidP="000161F6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</w:rPr>
              <w:t>Декабрь 2022 г.</w:t>
            </w:r>
          </w:p>
        </w:tc>
        <w:tc>
          <w:tcPr>
            <w:tcW w:w="947" w:type="pct"/>
            <w:vAlign w:val="center"/>
          </w:tcPr>
          <w:p w:rsidR="00081629" w:rsidRPr="00966E33" w:rsidRDefault="00081629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Ст.преп.Мукашова Ж.С.</w:t>
            </w:r>
          </w:p>
        </w:tc>
      </w:tr>
      <w:tr w:rsidR="000161F6" w:rsidRPr="00966E33" w:rsidTr="00D7061B">
        <w:trPr>
          <w:trHeight w:val="982"/>
        </w:trPr>
        <w:tc>
          <w:tcPr>
            <w:tcW w:w="211" w:type="pct"/>
            <w:vAlign w:val="center"/>
          </w:tcPr>
          <w:p w:rsidR="000161F6" w:rsidRPr="00966E33" w:rsidRDefault="000161F6" w:rsidP="000161F6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0161F6" w:rsidRPr="00966E33" w:rsidRDefault="000161F6" w:rsidP="000161F6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Повышение квалифкации, курс “ИТМО” – “Преподаватель в области ИИ”</w:t>
            </w:r>
          </w:p>
        </w:tc>
        <w:tc>
          <w:tcPr>
            <w:tcW w:w="1888" w:type="pct"/>
            <w:vAlign w:val="center"/>
          </w:tcPr>
          <w:p w:rsidR="000161F6" w:rsidRPr="00966E33" w:rsidRDefault="000161F6" w:rsidP="000161F6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“Преподаватель в области ИИ”</w:t>
            </w:r>
          </w:p>
        </w:tc>
        <w:tc>
          <w:tcPr>
            <w:tcW w:w="659" w:type="pct"/>
            <w:vAlign w:val="center"/>
          </w:tcPr>
          <w:p w:rsidR="000161F6" w:rsidRPr="00966E33" w:rsidRDefault="000161F6" w:rsidP="000161F6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Декабрь 2022г.</w:t>
            </w:r>
          </w:p>
        </w:tc>
        <w:tc>
          <w:tcPr>
            <w:tcW w:w="947" w:type="pct"/>
            <w:vAlign w:val="center"/>
          </w:tcPr>
          <w:p w:rsidR="000161F6" w:rsidRPr="00966E33" w:rsidRDefault="000161F6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 xml:space="preserve">ППС кафедры </w:t>
            </w:r>
            <w:r w:rsidRPr="00966E33">
              <w:rPr>
                <w:sz w:val="22"/>
                <w:szCs w:val="22"/>
                <w:lang w:val="en-US"/>
              </w:rPr>
              <w:t>«</w:t>
            </w:r>
            <w:r w:rsidRPr="00966E33">
              <w:rPr>
                <w:sz w:val="22"/>
                <w:szCs w:val="22"/>
                <w:lang w:val="ky-KG"/>
              </w:rPr>
              <w:t>ПОКС</w:t>
            </w:r>
            <w:r w:rsidRPr="00966E33">
              <w:rPr>
                <w:sz w:val="22"/>
                <w:szCs w:val="22"/>
                <w:lang w:val="en-US"/>
              </w:rPr>
              <w:t>»</w:t>
            </w:r>
          </w:p>
        </w:tc>
      </w:tr>
      <w:tr w:rsidR="00D7061B" w:rsidRPr="00966E33" w:rsidTr="003C66FD">
        <w:tc>
          <w:tcPr>
            <w:tcW w:w="211" w:type="pct"/>
            <w:vAlign w:val="center"/>
          </w:tcPr>
          <w:p w:rsidR="00D7061B" w:rsidRPr="00966E33" w:rsidRDefault="00D7061B" w:rsidP="00D7061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D7061B" w:rsidRPr="00966E33" w:rsidRDefault="00D7061B" w:rsidP="00D7061B">
            <w:pPr>
              <w:tabs>
                <w:tab w:val="left" w:pos="11310"/>
              </w:tabs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Университетский, республиканский и международные конкурсы научных работ студентов высших учебных заведений и олимпиады в области программирования</w:t>
            </w:r>
          </w:p>
        </w:tc>
        <w:tc>
          <w:tcPr>
            <w:tcW w:w="1888" w:type="pct"/>
            <w:vAlign w:val="center"/>
          </w:tcPr>
          <w:p w:rsidR="00D7061B" w:rsidRPr="00966E33" w:rsidRDefault="00D7061B" w:rsidP="00D7061B">
            <w:pPr>
              <w:tabs>
                <w:tab w:val="left" w:pos="11310"/>
              </w:tabs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 xml:space="preserve">В соответствии с тематикой выполненных работ </w:t>
            </w:r>
          </w:p>
        </w:tc>
        <w:tc>
          <w:tcPr>
            <w:tcW w:w="659" w:type="pct"/>
            <w:vAlign w:val="center"/>
          </w:tcPr>
          <w:p w:rsidR="00D7061B" w:rsidRPr="00966E33" w:rsidRDefault="00D7061B" w:rsidP="00D7061B">
            <w:pPr>
              <w:jc w:val="center"/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947" w:type="pct"/>
            <w:vAlign w:val="center"/>
          </w:tcPr>
          <w:p w:rsidR="00D7061B" w:rsidRPr="00966E33" w:rsidRDefault="00D7061B" w:rsidP="00AB556E">
            <w:pPr>
              <w:jc w:val="center"/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ст. преп. Турсалиева Э.Н.</w:t>
            </w:r>
          </w:p>
          <w:p w:rsidR="00D7061B" w:rsidRPr="00966E33" w:rsidRDefault="00D7061B" w:rsidP="00AB556E">
            <w:pPr>
              <w:jc w:val="center"/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Доц. Макиева З.Дж.</w:t>
            </w:r>
          </w:p>
        </w:tc>
      </w:tr>
      <w:tr w:rsidR="00D7061B" w:rsidRPr="00966E33" w:rsidTr="003C66FD">
        <w:tc>
          <w:tcPr>
            <w:tcW w:w="211" w:type="pct"/>
            <w:vAlign w:val="center"/>
          </w:tcPr>
          <w:p w:rsidR="00D7061B" w:rsidRPr="00966E33" w:rsidRDefault="00D7061B" w:rsidP="00D7061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D7061B" w:rsidRPr="00966E33" w:rsidRDefault="00D7061B" w:rsidP="00D7061B">
            <w:pPr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Научное руководство подготовкой публикаций студентами</w:t>
            </w:r>
          </w:p>
        </w:tc>
        <w:tc>
          <w:tcPr>
            <w:tcW w:w="1888" w:type="pct"/>
            <w:vAlign w:val="center"/>
          </w:tcPr>
          <w:p w:rsidR="00D7061B" w:rsidRPr="00966E33" w:rsidRDefault="00D7061B" w:rsidP="00D7061B">
            <w:pPr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Публикация научных статей в научных журналах</w:t>
            </w:r>
          </w:p>
        </w:tc>
        <w:tc>
          <w:tcPr>
            <w:tcW w:w="659" w:type="pct"/>
            <w:vAlign w:val="center"/>
          </w:tcPr>
          <w:p w:rsidR="00D7061B" w:rsidRPr="00966E33" w:rsidRDefault="00D7061B" w:rsidP="00D7061B">
            <w:pPr>
              <w:jc w:val="center"/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947" w:type="pct"/>
            <w:vAlign w:val="center"/>
          </w:tcPr>
          <w:p w:rsidR="00D7061B" w:rsidRPr="00966E33" w:rsidRDefault="00D7061B" w:rsidP="00AB556E">
            <w:pPr>
              <w:jc w:val="center"/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Руководители проектов</w:t>
            </w:r>
          </w:p>
        </w:tc>
      </w:tr>
      <w:tr w:rsidR="00D7061B" w:rsidRPr="00966E33" w:rsidTr="003C66FD">
        <w:tc>
          <w:tcPr>
            <w:tcW w:w="211" w:type="pct"/>
            <w:vAlign w:val="center"/>
          </w:tcPr>
          <w:p w:rsidR="00D7061B" w:rsidRPr="00966E33" w:rsidRDefault="00D7061B" w:rsidP="00D7061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D7061B" w:rsidRPr="00966E33" w:rsidRDefault="00D7061B" w:rsidP="00D7061B">
            <w:pPr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Министерство образования и науки Кыргызской Республики, Государственная служба финансовой разведки Кыргызской Республики и УМЦ провели Вторую Республиканскую олимпиаду по финансовой безопасности</w:t>
            </w:r>
            <w:r w:rsidRPr="00966E33">
              <w:rPr>
                <w:sz w:val="22"/>
                <w:szCs w:val="22"/>
                <w:lang w:val="ky-KG"/>
              </w:rPr>
              <w:t xml:space="preserve"> </w:t>
            </w:r>
          </w:p>
        </w:tc>
        <w:tc>
          <w:tcPr>
            <w:tcW w:w="1888" w:type="pct"/>
            <w:vAlign w:val="center"/>
          </w:tcPr>
          <w:p w:rsidR="00D7061B" w:rsidRPr="00966E33" w:rsidRDefault="00D7061B" w:rsidP="00D7061B">
            <w:pPr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Республиканская олимпиада по финансовой безопасности</w:t>
            </w:r>
          </w:p>
        </w:tc>
        <w:tc>
          <w:tcPr>
            <w:tcW w:w="659" w:type="pct"/>
            <w:vAlign w:val="center"/>
          </w:tcPr>
          <w:p w:rsidR="00D7061B" w:rsidRPr="00966E33" w:rsidRDefault="00D7061B" w:rsidP="00D7061B">
            <w:pPr>
              <w:jc w:val="center"/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  <w:lang w:val="ky-KG"/>
              </w:rPr>
              <w:t>Февраль-март</w:t>
            </w:r>
            <w:r w:rsidRPr="00966E33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947" w:type="pct"/>
            <w:vAlign w:val="center"/>
          </w:tcPr>
          <w:p w:rsidR="00D7061B" w:rsidRPr="00966E33" w:rsidRDefault="00D7061B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</w:rPr>
              <w:t>доц. Макиева З.Дж.</w:t>
            </w:r>
          </w:p>
        </w:tc>
      </w:tr>
      <w:tr w:rsidR="00D7061B" w:rsidRPr="00966E33" w:rsidTr="00824951">
        <w:tc>
          <w:tcPr>
            <w:tcW w:w="211" w:type="pct"/>
            <w:vAlign w:val="center"/>
          </w:tcPr>
          <w:p w:rsidR="00D7061B" w:rsidRPr="00966E33" w:rsidRDefault="00D7061B" w:rsidP="00D7061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</w:tcPr>
          <w:p w:rsidR="00D7061B" w:rsidRPr="00966E33" w:rsidRDefault="00D7061B" w:rsidP="00D7061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 xml:space="preserve">Круглый стол с работодателями Халык Банк, </w:t>
            </w:r>
            <w:r w:rsidRPr="00966E33">
              <w:rPr>
                <w:sz w:val="22"/>
                <w:szCs w:val="22"/>
                <w:lang w:val="en-US"/>
              </w:rPr>
              <w:t>EPAM</w:t>
            </w:r>
            <w:r w:rsidRPr="00966E33">
              <w:rPr>
                <w:sz w:val="22"/>
                <w:szCs w:val="22"/>
              </w:rPr>
              <w:t xml:space="preserve">, </w:t>
            </w:r>
            <w:r w:rsidRPr="00966E33">
              <w:rPr>
                <w:sz w:val="22"/>
                <w:szCs w:val="22"/>
                <w:lang w:val="en-US"/>
              </w:rPr>
              <w:t>I</w:t>
            </w:r>
            <w:r w:rsidRPr="00966E33">
              <w:rPr>
                <w:sz w:val="22"/>
                <w:szCs w:val="22"/>
              </w:rPr>
              <w:t>-</w:t>
            </w:r>
            <w:r w:rsidRPr="00966E33">
              <w:rPr>
                <w:sz w:val="22"/>
                <w:szCs w:val="22"/>
                <w:lang w:val="en-US"/>
              </w:rPr>
              <w:t>Tech</w:t>
            </w:r>
            <w:r w:rsidRPr="00966E33">
              <w:rPr>
                <w:sz w:val="22"/>
                <w:szCs w:val="22"/>
              </w:rPr>
              <w:t xml:space="preserve"> </w:t>
            </w:r>
            <w:r w:rsidRPr="00966E33">
              <w:rPr>
                <w:sz w:val="22"/>
                <w:szCs w:val="22"/>
                <w:lang w:val="en-US"/>
              </w:rPr>
              <w:t>International</w:t>
            </w:r>
            <w:r w:rsidRPr="00966E33">
              <w:rPr>
                <w:sz w:val="22"/>
                <w:szCs w:val="22"/>
              </w:rPr>
              <w:t xml:space="preserve"> </w:t>
            </w:r>
            <w:r w:rsidRPr="00966E33">
              <w:rPr>
                <w:sz w:val="22"/>
                <w:szCs w:val="22"/>
                <w:lang w:val="ky-KG"/>
              </w:rPr>
              <w:t>и др.</w:t>
            </w:r>
          </w:p>
        </w:tc>
        <w:tc>
          <w:tcPr>
            <w:tcW w:w="1888" w:type="pct"/>
            <w:vAlign w:val="center"/>
          </w:tcPr>
          <w:p w:rsidR="00D7061B" w:rsidRPr="00966E33" w:rsidRDefault="00D7061B" w:rsidP="00D7061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День карьеры и практики</w:t>
            </w:r>
          </w:p>
        </w:tc>
        <w:tc>
          <w:tcPr>
            <w:tcW w:w="659" w:type="pct"/>
            <w:vAlign w:val="center"/>
          </w:tcPr>
          <w:p w:rsidR="00D7061B" w:rsidRPr="00966E33" w:rsidRDefault="00D7061B" w:rsidP="00D7061B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Март 2023</w:t>
            </w:r>
            <w:r w:rsidR="00966E33" w:rsidRPr="00966E33">
              <w:rPr>
                <w:sz w:val="22"/>
                <w:szCs w:val="22"/>
                <w:lang w:val="ky-KG"/>
              </w:rPr>
              <w:t xml:space="preserve"> г.</w:t>
            </w:r>
          </w:p>
        </w:tc>
        <w:tc>
          <w:tcPr>
            <w:tcW w:w="947" w:type="pct"/>
            <w:vAlign w:val="center"/>
          </w:tcPr>
          <w:p w:rsidR="00D7061B" w:rsidRPr="00966E33" w:rsidRDefault="00D7061B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 xml:space="preserve">ППС кафедры </w:t>
            </w:r>
            <w:r w:rsidRPr="00966E33">
              <w:rPr>
                <w:sz w:val="22"/>
                <w:szCs w:val="22"/>
                <w:lang w:val="en-US"/>
              </w:rPr>
              <w:t>«</w:t>
            </w:r>
            <w:r w:rsidRPr="00966E33">
              <w:rPr>
                <w:sz w:val="22"/>
                <w:szCs w:val="22"/>
                <w:lang w:val="ky-KG"/>
              </w:rPr>
              <w:t>ПОКС</w:t>
            </w:r>
            <w:r w:rsidRPr="00966E33">
              <w:rPr>
                <w:sz w:val="22"/>
                <w:szCs w:val="22"/>
                <w:lang w:val="en-US"/>
              </w:rPr>
              <w:t>»</w:t>
            </w:r>
          </w:p>
        </w:tc>
      </w:tr>
      <w:tr w:rsidR="00AB556E" w:rsidRPr="00966E33" w:rsidTr="00824951">
        <w:tc>
          <w:tcPr>
            <w:tcW w:w="211" w:type="pct"/>
            <w:vAlign w:val="center"/>
          </w:tcPr>
          <w:p w:rsidR="00AB556E" w:rsidRPr="00966E33" w:rsidRDefault="00AB556E" w:rsidP="00D7061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</w:tcPr>
          <w:p w:rsidR="00AB556E" w:rsidRPr="00966E33" w:rsidRDefault="00AB556E" w:rsidP="00D7061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en-US"/>
              </w:rPr>
              <w:t>III</w:t>
            </w:r>
            <w:r w:rsidRPr="00966E33">
              <w:rPr>
                <w:sz w:val="22"/>
                <w:szCs w:val="22"/>
              </w:rPr>
              <w:t xml:space="preserve"> </w:t>
            </w:r>
            <w:r w:rsidRPr="00966E33">
              <w:rPr>
                <w:sz w:val="22"/>
                <w:szCs w:val="22"/>
                <w:lang w:val="ky-KG"/>
              </w:rPr>
              <w:t>поток курса “Основы дата-аналитики”</w:t>
            </w:r>
          </w:p>
        </w:tc>
        <w:tc>
          <w:tcPr>
            <w:tcW w:w="1888" w:type="pct"/>
            <w:vAlign w:val="center"/>
          </w:tcPr>
          <w:p w:rsidR="00AB556E" w:rsidRPr="00966E33" w:rsidRDefault="00966E33" w:rsidP="00D7061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Курс “Основы дата аналитики”</w:t>
            </w:r>
          </w:p>
        </w:tc>
        <w:tc>
          <w:tcPr>
            <w:tcW w:w="659" w:type="pct"/>
            <w:vAlign w:val="center"/>
          </w:tcPr>
          <w:p w:rsidR="00AB556E" w:rsidRPr="00966E33" w:rsidRDefault="00966E33" w:rsidP="00D7061B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Март 2023 г.</w:t>
            </w:r>
          </w:p>
        </w:tc>
        <w:tc>
          <w:tcPr>
            <w:tcW w:w="947" w:type="pct"/>
            <w:vAlign w:val="center"/>
          </w:tcPr>
          <w:p w:rsidR="00AB556E" w:rsidRPr="00966E33" w:rsidRDefault="00662EEE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</w:t>
            </w:r>
            <w:r w:rsidR="00AB556E" w:rsidRPr="00966E33">
              <w:rPr>
                <w:sz w:val="22"/>
                <w:szCs w:val="22"/>
                <w:lang w:val="ky-KG"/>
              </w:rPr>
              <w:t>.преп.Мусабаев Э.Б.,</w:t>
            </w:r>
          </w:p>
          <w:p w:rsidR="00AB556E" w:rsidRPr="00966E33" w:rsidRDefault="00662EEE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</w:t>
            </w:r>
            <w:r w:rsidR="00AB556E" w:rsidRPr="00966E33">
              <w:rPr>
                <w:sz w:val="22"/>
                <w:szCs w:val="22"/>
                <w:lang w:val="ky-KG"/>
              </w:rPr>
              <w:t>.преп. Болотбек у.</w:t>
            </w:r>
            <w:r w:rsidRPr="00966E33">
              <w:rPr>
                <w:sz w:val="22"/>
                <w:szCs w:val="22"/>
                <w:lang w:val="ky-KG"/>
              </w:rPr>
              <w:t xml:space="preserve"> </w:t>
            </w:r>
            <w:r w:rsidR="00AB556E" w:rsidRPr="00966E33">
              <w:rPr>
                <w:sz w:val="22"/>
                <w:szCs w:val="22"/>
                <w:lang w:val="ky-KG"/>
              </w:rPr>
              <w:t>Нурсултан,</w:t>
            </w:r>
          </w:p>
          <w:p w:rsidR="00AB556E" w:rsidRPr="00966E33" w:rsidRDefault="00662EEE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ст</w:t>
            </w:r>
            <w:r w:rsidR="00AB556E" w:rsidRPr="00966E33">
              <w:rPr>
                <w:sz w:val="22"/>
                <w:szCs w:val="22"/>
                <w:lang w:val="ky-KG"/>
              </w:rPr>
              <w:t>.преп.Мукашова Ж.С.</w:t>
            </w:r>
          </w:p>
        </w:tc>
      </w:tr>
      <w:tr w:rsidR="00D7061B" w:rsidRPr="00966E33" w:rsidTr="00824951">
        <w:tc>
          <w:tcPr>
            <w:tcW w:w="211" w:type="pct"/>
            <w:vAlign w:val="center"/>
          </w:tcPr>
          <w:p w:rsidR="00D7061B" w:rsidRPr="00966E33" w:rsidRDefault="00D7061B" w:rsidP="00D7061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</w:tcPr>
          <w:p w:rsidR="00D7061B" w:rsidRPr="00966E33" w:rsidRDefault="00D7061B" w:rsidP="00D7061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BIT 23 Международный форум в Jannat Regency Hotel Bishkek</w:t>
            </w:r>
          </w:p>
        </w:tc>
        <w:tc>
          <w:tcPr>
            <w:tcW w:w="1888" w:type="pct"/>
            <w:vAlign w:val="center"/>
          </w:tcPr>
          <w:p w:rsidR="00D7061B" w:rsidRPr="00966E33" w:rsidRDefault="00D7061B" w:rsidP="00D7061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Панельная дискуссия “Вызовы кибербезопасности в 2023 в мире и в Кыргызстане”</w:t>
            </w:r>
          </w:p>
        </w:tc>
        <w:tc>
          <w:tcPr>
            <w:tcW w:w="659" w:type="pct"/>
            <w:vAlign w:val="center"/>
          </w:tcPr>
          <w:p w:rsidR="00D7061B" w:rsidRPr="00966E33" w:rsidRDefault="00D7061B" w:rsidP="00D7061B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Апрель 2023</w:t>
            </w:r>
            <w:r w:rsidR="00966E33" w:rsidRPr="00966E33">
              <w:rPr>
                <w:sz w:val="22"/>
                <w:szCs w:val="22"/>
                <w:lang w:val="ky-KG"/>
              </w:rPr>
              <w:t xml:space="preserve"> г.</w:t>
            </w:r>
          </w:p>
        </w:tc>
        <w:tc>
          <w:tcPr>
            <w:tcW w:w="947" w:type="pct"/>
            <w:vAlign w:val="center"/>
          </w:tcPr>
          <w:p w:rsidR="00D7061B" w:rsidRPr="00966E33" w:rsidRDefault="00D7061B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Проф.Салиев А.Б.,</w:t>
            </w:r>
          </w:p>
          <w:p w:rsidR="00D7061B" w:rsidRPr="00966E33" w:rsidRDefault="00D7061B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доц.Стамкулова Г.К.</w:t>
            </w:r>
          </w:p>
        </w:tc>
      </w:tr>
      <w:tr w:rsidR="00D90ACF" w:rsidRPr="00966E33" w:rsidTr="006D13BD">
        <w:tc>
          <w:tcPr>
            <w:tcW w:w="211" w:type="pct"/>
            <w:vAlign w:val="center"/>
          </w:tcPr>
          <w:p w:rsidR="00D90ACF" w:rsidRPr="00966E33" w:rsidRDefault="00D90ACF" w:rsidP="00D90ACF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  <w:vAlign w:val="center"/>
          </w:tcPr>
          <w:p w:rsidR="00D90ACF" w:rsidRPr="00966E33" w:rsidRDefault="00D90ACF" w:rsidP="00D90ACF">
            <w:pPr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Семинары</w:t>
            </w:r>
          </w:p>
        </w:tc>
        <w:tc>
          <w:tcPr>
            <w:tcW w:w="1888" w:type="pct"/>
            <w:vAlign w:val="center"/>
          </w:tcPr>
          <w:p w:rsidR="00D90ACF" w:rsidRPr="00966E33" w:rsidRDefault="00D90ACF" w:rsidP="00D90ACF">
            <w:pPr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Обсуждение результатов научных исследований студентов, магистрантов и аспирантов на научных семинарах кафедры</w:t>
            </w:r>
          </w:p>
        </w:tc>
        <w:tc>
          <w:tcPr>
            <w:tcW w:w="659" w:type="pct"/>
            <w:vAlign w:val="center"/>
          </w:tcPr>
          <w:p w:rsidR="00D90ACF" w:rsidRPr="00966E33" w:rsidRDefault="00D90ACF" w:rsidP="00D90ACF">
            <w:pPr>
              <w:jc w:val="center"/>
              <w:rPr>
                <w:sz w:val="22"/>
                <w:szCs w:val="22"/>
              </w:rPr>
            </w:pPr>
            <w:r w:rsidRPr="00966E3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947" w:type="pct"/>
            <w:vAlign w:val="center"/>
          </w:tcPr>
          <w:p w:rsidR="00D90ACF" w:rsidRPr="00966E33" w:rsidRDefault="00D90ACF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 xml:space="preserve">ППС кафедры </w:t>
            </w:r>
            <w:r w:rsidRPr="00966E33">
              <w:rPr>
                <w:sz w:val="22"/>
                <w:szCs w:val="22"/>
                <w:lang w:val="en-US"/>
              </w:rPr>
              <w:t>«</w:t>
            </w:r>
            <w:r w:rsidRPr="00966E33">
              <w:rPr>
                <w:sz w:val="22"/>
                <w:szCs w:val="22"/>
                <w:lang w:val="ky-KG"/>
              </w:rPr>
              <w:t>ПОКС</w:t>
            </w:r>
            <w:r w:rsidRPr="00966E33">
              <w:rPr>
                <w:sz w:val="22"/>
                <w:szCs w:val="22"/>
                <w:lang w:val="en-US"/>
              </w:rPr>
              <w:t>»</w:t>
            </w:r>
          </w:p>
        </w:tc>
      </w:tr>
      <w:tr w:rsidR="00D7061B" w:rsidRPr="00966E33" w:rsidTr="00966E33">
        <w:trPr>
          <w:trHeight w:val="446"/>
        </w:trPr>
        <w:tc>
          <w:tcPr>
            <w:tcW w:w="211" w:type="pct"/>
            <w:vAlign w:val="center"/>
          </w:tcPr>
          <w:p w:rsidR="00D7061B" w:rsidRPr="00966E33" w:rsidRDefault="00D7061B" w:rsidP="00D7061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</w:tcPr>
          <w:p w:rsidR="00D7061B" w:rsidRPr="00966E33" w:rsidRDefault="00D7061B" w:rsidP="00D7061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highlight w:val="yellow"/>
                <w:lang w:val="ky-KG"/>
              </w:rPr>
              <w:t>Повышение квалификации в г.Москва</w:t>
            </w:r>
          </w:p>
        </w:tc>
        <w:tc>
          <w:tcPr>
            <w:tcW w:w="1888" w:type="pct"/>
            <w:vAlign w:val="center"/>
          </w:tcPr>
          <w:p w:rsidR="00D7061B" w:rsidRPr="00966E33" w:rsidRDefault="00D7061B" w:rsidP="00D7061B">
            <w:pPr>
              <w:rPr>
                <w:sz w:val="22"/>
                <w:szCs w:val="22"/>
                <w:highlight w:val="yellow"/>
              </w:rPr>
            </w:pPr>
            <w:r w:rsidRPr="00966E33">
              <w:rPr>
                <w:sz w:val="22"/>
                <w:szCs w:val="22"/>
                <w:highlight w:val="yellow"/>
              </w:rPr>
              <w:t>Финансовая безопасность</w:t>
            </w:r>
          </w:p>
        </w:tc>
        <w:tc>
          <w:tcPr>
            <w:tcW w:w="659" w:type="pct"/>
            <w:vAlign w:val="center"/>
          </w:tcPr>
          <w:p w:rsidR="00D7061B" w:rsidRPr="00966E33" w:rsidRDefault="00D7061B" w:rsidP="00D7061B">
            <w:pPr>
              <w:jc w:val="center"/>
              <w:rPr>
                <w:sz w:val="22"/>
                <w:szCs w:val="22"/>
                <w:highlight w:val="yellow"/>
                <w:lang w:val="ky-KG"/>
              </w:rPr>
            </w:pPr>
            <w:r w:rsidRPr="00966E33">
              <w:rPr>
                <w:sz w:val="22"/>
                <w:szCs w:val="22"/>
                <w:highlight w:val="yellow"/>
                <w:lang w:val="ky-KG"/>
              </w:rPr>
              <w:t>Март-Апрель</w:t>
            </w:r>
          </w:p>
        </w:tc>
        <w:tc>
          <w:tcPr>
            <w:tcW w:w="947" w:type="pct"/>
            <w:vAlign w:val="center"/>
          </w:tcPr>
          <w:p w:rsidR="00D7061B" w:rsidRPr="00966E33" w:rsidRDefault="00D7061B" w:rsidP="00AB556E">
            <w:pPr>
              <w:jc w:val="center"/>
              <w:rPr>
                <w:sz w:val="22"/>
                <w:szCs w:val="22"/>
                <w:highlight w:val="yellow"/>
                <w:lang w:val="ky-KG"/>
              </w:rPr>
            </w:pPr>
            <w:r w:rsidRPr="00966E33">
              <w:rPr>
                <w:sz w:val="22"/>
                <w:szCs w:val="22"/>
                <w:highlight w:val="yellow"/>
              </w:rPr>
              <w:t>доц. Макиева З.Дж.</w:t>
            </w:r>
          </w:p>
        </w:tc>
      </w:tr>
      <w:tr w:rsidR="00D7061B" w:rsidRPr="00966E33" w:rsidTr="00824951">
        <w:tc>
          <w:tcPr>
            <w:tcW w:w="211" w:type="pct"/>
            <w:vAlign w:val="center"/>
          </w:tcPr>
          <w:p w:rsidR="00D7061B" w:rsidRPr="00966E33" w:rsidRDefault="00D7061B" w:rsidP="00D7061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</w:tcPr>
          <w:p w:rsidR="00D7061B" w:rsidRPr="00966E33" w:rsidRDefault="00D7061B" w:rsidP="00D7061B">
            <w:pPr>
              <w:rPr>
                <w:sz w:val="22"/>
                <w:szCs w:val="22"/>
                <w:highlight w:val="yellow"/>
                <w:lang w:val="ky-KG"/>
              </w:rPr>
            </w:pPr>
            <w:r w:rsidRPr="00966E33">
              <w:rPr>
                <w:sz w:val="22"/>
                <w:szCs w:val="22"/>
                <w:highlight w:val="yellow"/>
                <w:lang w:val="ky-KG"/>
              </w:rPr>
              <w:t>Повышение квалификации в г.Москва</w:t>
            </w:r>
          </w:p>
        </w:tc>
        <w:tc>
          <w:tcPr>
            <w:tcW w:w="1888" w:type="pct"/>
            <w:vAlign w:val="center"/>
          </w:tcPr>
          <w:p w:rsidR="00D7061B" w:rsidRPr="00966E33" w:rsidRDefault="00D7061B" w:rsidP="00D7061B">
            <w:pPr>
              <w:rPr>
                <w:sz w:val="22"/>
                <w:szCs w:val="22"/>
                <w:highlight w:val="yellow"/>
                <w:lang w:val="ky-KG"/>
              </w:rPr>
            </w:pPr>
            <w:r w:rsidRPr="00966E33">
              <w:rPr>
                <w:sz w:val="22"/>
                <w:szCs w:val="22"/>
                <w:highlight w:val="yellow"/>
                <w:lang w:val="ky-KG"/>
              </w:rPr>
              <w:t>Повышение квалификации</w:t>
            </w:r>
          </w:p>
        </w:tc>
        <w:tc>
          <w:tcPr>
            <w:tcW w:w="659" w:type="pct"/>
            <w:vAlign w:val="center"/>
          </w:tcPr>
          <w:p w:rsidR="00D7061B" w:rsidRPr="00966E33" w:rsidRDefault="00D7061B" w:rsidP="00D7061B">
            <w:pPr>
              <w:jc w:val="center"/>
              <w:rPr>
                <w:sz w:val="22"/>
                <w:szCs w:val="22"/>
                <w:highlight w:val="yellow"/>
                <w:lang w:val="ky-KG"/>
              </w:rPr>
            </w:pPr>
            <w:r w:rsidRPr="00966E33">
              <w:rPr>
                <w:sz w:val="22"/>
                <w:szCs w:val="22"/>
                <w:highlight w:val="yellow"/>
                <w:lang w:val="ky-KG"/>
              </w:rPr>
              <w:t>Апрель 2023</w:t>
            </w:r>
          </w:p>
        </w:tc>
        <w:tc>
          <w:tcPr>
            <w:tcW w:w="947" w:type="pct"/>
            <w:vAlign w:val="center"/>
          </w:tcPr>
          <w:p w:rsidR="00D7061B" w:rsidRPr="00966E33" w:rsidRDefault="00662EEE" w:rsidP="00AB556E">
            <w:pPr>
              <w:jc w:val="center"/>
              <w:rPr>
                <w:sz w:val="22"/>
                <w:szCs w:val="22"/>
                <w:highlight w:val="yellow"/>
                <w:lang w:val="ky-KG"/>
              </w:rPr>
            </w:pPr>
            <w:r w:rsidRPr="00966E33">
              <w:rPr>
                <w:sz w:val="22"/>
                <w:szCs w:val="22"/>
                <w:highlight w:val="yellow"/>
                <w:lang w:val="ky-KG"/>
              </w:rPr>
              <w:t>ст</w:t>
            </w:r>
            <w:r w:rsidR="00D7061B" w:rsidRPr="00966E33">
              <w:rPr>
                <w:sz w:val="22"/>
                <w:szCs w:val="22"/>
                <w:highlight w:val="yellow"/>
                <w:lang w:val="ky-KG"/>
              </w:rPr>
              <w:t>.преп.Садралиева Р.А.</w:t>
            </w:r>
          </w:p>
          <w:p w:rsidR="00D7061B" w:rsidRPr="00966E33" w:rsidRDefault="00D7061B" w:rsidP="00AB556E">
            <w:pPr>
              <w:jc w:val="center"/>
              <w:rPr>
                <w:sz w:val="22"/>
                <w:szCs w:val="22"/>
                <w:highlight w:val="yellow"/>
                <w:lang w:val="ky-KG"/>
              </w:rPr>
            </w:pPr>
            <w:r w:rsidRPr="00966E33">
              <w:rPr>
                <w:sz w:val="22"/>
                <w:szCs w:val="22"/>
                <w:highlight w:val="yellow"/>
                <w:lang w:val="ky-KG"/>
              </w:rPr>
              <w:t>преп.Дооронбекова Т.Н.</w:t>
            </w:r>
          </w:p>
        </w:tc>
      </w:tr>
      <w:tr w:rsidR="00D7061B" w:rsidRPr="00966E33" w:rsidTr="00966E33">
        <w:trPr>
          <w:trHeight w:val="529"/>
        </w:trPr>
        <w:tc>
          <w:tcPr>
            <w:tcW w:w="211" w:type="pct"/>
            <w:vAlign w:val="center"/>
          </w:tcPr>
          <w:p w:rsidR="00D7061B" w:rsidRPr="00966E33" w:rsidRDefault="00D7061B" w:rsidP="00D7061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</w:tcPr>
          <w:p w:rsidR="00D7061B" w:rsidRPr="00966E33" w:rsidRDefault="00D7061B" w:rsidP="00D7061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Кыргызстанский ИТ форум</w:t>
            </w:r>
          </w:p>
        </w:tc>
        <w:tc>
          <w:tcPr>
            <w:tcW w:w="1888" w:type="pct"/>
            <w:vAlign w:val="center"/>
          </w:tcPr>
          <w:p w:rsidR="00D7061B" w:rsidRPr="00966E33" w:rsidRDefault="00D7061B" w:rsidP="00D7061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Кыргызстанский ИТ форум</w:t>
            </w:r>
          </w:p>
        </w:tc>
        <w:tc>
          <w:tcPr>
            <w:tcW w:w="659" w:type="pct"/>
            <w:vAlign w:val="center"/>
          </w:tcPr>
          <w:p w:rsidR="00D7061B" w:rsidRPr="00966E33" w:rsidRDefault="00D7061B" w:rsidP="00D7061B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Апрель 2023</w:t>
            </w:r>
          </w:p>
        </w:tc>
        <w:tc>
          <w:tcPr>
            <w:tcW w:w="947" w:type="pct"/>
            <w:vAlign w:val="center"/>
          </w:tcPr>
          <w:p w:rsidR="00D7061B" w:rsidRPr="00966E33" w:rsidRDefault="00D7061B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 xml:space="preserve">ППС кафедры </w:t>
            </w:r>
            <w:r w:rsidRPr="00966E33">
              <w:rPr>
                <w:sz w:val="22"/>
                <w:szCs w:val="22"/>
                <w:lang w:val="en-US"/>
              </w:rPr>
              <w:t>«</w:t>
            </w:r>
            <w:r w:rsidRPr="00966E33">
              <w:rPr>
                <w:sz w:val="22"/>
                <w:szCs w:val="22"/>
                <w:lang w:val="ky-KG"/>
              </w:rPr>
              <w:t>ПОКС</w:t>
            </w:r>
            <w:r w:rsidRPr="00966E33">
              <w:rPr>
                <w:sz w:val="22"/>
                <w:szCs w:val="22"/>
                <w:lang w:val="en-US"/>
              </w:rPr>
              <w:t>»</w:t>
            </w:r>
          </w:p>
        </w:tc>
      </w:tr>
      <w:tr w:rsidR="00D7061B" w:rsidRPr="00966E33" w:rsidTr="00824951">
        <w:tc>
          <w:tcPr>
            <w:tcW w:w="211" w:type="pct"/>
            <w:vAlign w:val="center"/>
          </w:tcPr>
          <w:p w:rsidR="00D7061B" w:rsidRPr="00966E33" w:rsidRDefault="00D7061B" w:rsidP="00D7061B">
            <w:pPr>
              <w:numPr>
                <w:ilvl w:val="0"/>
                <w:numId w:val="1"/>
              </w:numPr>
              <w:ind w:left="284" w:firstLine="0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95" w:type="pct"/>
          </w:tcPr>
          <w:p w:rsidR="00D7061B" w:rsidRPr="00966E33" w:rsidRDefault="00D7061B" w:rsidP="00D7061B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“Education of the Future –</w:t>
            </w:r>
          </w:p>
          <w:p w:rsidR="00D7061B" w:rsidRPr="00966E33" w:rsidRDefault="00D7061B" w:rsidP="00D7061B">
            <w:pPr>
              <w:rPr>
                <w:sz w:val="22"/>
                <w:szCs w:val="22"/>
                <w:lang w:val="en-US"/>
              </w:rPr>
            </w:pPr>
            <w:r w:rsidRPr="00966E33">
              <w:rPr>
                <w:sz w:val="22"/>
                <w:szCs w:val="22"/>
                <w:lang w:val="ky-KG"/>
              </w:rPr>
              <w:t>Challenges and Innovations”</w:t>
            </w:r>
            <w:r w:rsidR="005B6149" w:rsidRPr="00966E33">
              <w:rPr>
                <w:sz w:val="22"/>
                <w:szCs w:val="22"/>
                <w:lang w:val="ky-KG"/>
              </w:rPr>
              <w:t xml:space="preserve"> </w:t>
            </w:r>
            <w:r w:rsidR="005B6149" w:rsidRPr="00966E33">
              <w:rPr>
                <w:sz w:val="22"/>
                <w:szCs w:val="22"/>
                <w:lang w:val="en-US"/>
              </w:rPr>
              <w:t>Erasmus +</w:t>
            </w:r>
          </w:p>
        </w:tc>
        <w:tc>
          <w:tcPr>
            <w:tcW w:w="1888" w:type="pct"/>
            <w:vAlign w:val="center"/>
          </w:tcPr>
          <w:p w:rsidR="005B6149" w:rsidRPr="00966E33" w:rsidRDefault="005B6149" w:rsidP="005B6149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“Education of the Future –</w:t>
            </w:r>
          </w:p>
          <w:p w:rsidR="00D7061B" w:rsidRPr="00966E33" w:rsidRDefault="005B6149" w:rsidP="005B6149">
            <w:pPr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Challenges and Innovations”</w:t>
            </w:r>
          </w:p>
        </w:tc>
        <w:tc>
          <w:tcPr>
            <w:tcW w:w="659" w:type="pct"/>
            <w:vAlign w:val="center"/>
          </w:tcPr>
          <w:p w:rsidR="00D7061B" w:rsidRPr="00966E33" w:rsidRDefault="00D7061B" w:rsidP="00D7061B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Май 2023</w:t>
            </w:r>
          </w:p>
        </w:tc>
        <w:tc>
          <w:tcPr>
            <w:tcW w:w="947" w:type="pct"/>
            <w:vAlign w:val="center"/>
          </w:tcPr>
          <w:p w:rsidR="00D7061B" w:rsidRDefault="00D7061B" w:rsidP="00AB556E">
            <w:pPr>
              <w:jc w:val="center"/>
              <w:rPr>
                <w:sz w:val="22"/>
                <w:szCs w:val="22"/>
                <w:lang w:val="ky-KG"/>
              </w:rPr>
            </w:pPr>
            <w:r w:rsidRPr="00966E33">
              <w:rPr>
                <w:sz w:val="22"/>
                <w:szCs w:val="22"/>
                <w:lang w:val="ky-KG"/>
              </w:rPr>
              <w:t>Доц.Стамуклова Г.К.</w:t>
            </w:r>
            <w:r w:rsidR="00966E33">
              <w:rPr>
                <w:sz w:val="22"/>
                <w:szCs w:val="22"/>
                <w:lang w:val="ky-KG"/>
              </w:rPr>
              <w:t>,</w:t>
            </w:r>
          </w:p>
          <w:p w:rsidR="00966E33" w:rsidRPr="00966E33" w:rsidRDefault="00966E33" w:rsidP="00AB556E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Ст.преп.Мукашова Ж.С.</w:t>
            </w:r>
          </w:p>
        </w:tc>
      </w:tr>
    </w:tbl>
    <w:p w:rsidR="005909AE" w:rsidRPr="00B85932" w:rsidRDefault="005909AE" w:rsidP="005909A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ky-KG"/>
        </w:rPr>
      </w:pPr>
    </w:p>
    <w:p w:rsidR="008602D7" w:rsidRPr="00B85932" w:rsidRDefault="008602D7">
      <w:pPr>
        <w:rPr>
          <w:lang w:val="ky-KG"/>
        </w:rPr>
      </w:pPr>
    </w:p>
    <w:sectPr w:rsidR="008602D7" w:rsidRPr="00B85932" w:rsidSect="00E76ACE">
      <w:footerReference w:type="default" r:id="rId7"/>
      <w:pgSz w:w="16838" w:h="11906" w:orient="landscape"/>
      <w:pgMar w:top="851" w:right="1134" w:bottom="170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7E" w:rsidRDefault="00AF327E">
      <w:r>
        <w:separator/>
      </w:r>
    </w:p>
  </w:endnote>
  <w:endnote w:type="continuationSeparator" w:id="0">
    <w:p w:rsidR="00AF327E" w:rsidRDefault="00AF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55" w:rsidRDefault="00966E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8257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7E" w:rsidRDefault="00AF327E">
      <w:r>
        <w:separator/>
      </w:r>
    </w:p>
  </w:footnote>
  <w:footnote w:type="continuationSeparator" w:id="0">
    <w:p w:rsidR="00AF327E" w:rsidRDefault="00AF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1F7F"/>
    <w:multiLevelType w:val="hybridMultilevel"/>
    <w:tmpl w:val="872C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10F1C"/>
    <w:multiLevelType w:val="hybridMultilevel"/>
    <w:tmpl w:val="3D56865A"/>
    <w:lvl w:ilvl="0" w:tplc="ECB44D0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AE"/>
    <w:rsid w:val="000161F6"/>
    <w:rsid w:val="00081629"/>
    <w:rsid w:val="00272678"/>
    <w:rsid w:val="002C47F8"/>
    <w:rsid w:val="003B1794"/>
    <w:rsid w:val="003C4535"/>
    <w:rsid w:val="00433E9B"/>
    <w:rsid w:val="004752B2"/>
    <w:rsid w:val="00483BA6"/>
    <w:rsid w:val="004843D0"/>
    <w:rsid w:val="005909AE"/>
    <w:rsid w:val="005B6149"/>
    <w:rsid w:val="00661C4B"/>
    <w:rsid w:val="00662EEE"/>
    <w:rsid w:val="006C074D"/>
    <w:rsid w:val="00741605"/>
    <w:rsid w:val="00782574"/>
    <w:rsid w:val="00824951"/>
    <w:rsid w:val="008602D7"/>
    <w:rsid w:val="00877395"/>
    <w:rsid w:val="008D1851"/>
    <w:rsid w:val="00966E33"/>
    <w:rsid w:val="00974544"/>
    <w:rsid w:val="00A77400"/>
    <w:rsid w:val="00AB556E"/>
    <w:rsid w:val="00AF327E"/>
    <w:rsid w:val="00B553E7"/>
    <w:rsid w:val="00B85932"/>
    <w:rsid w:val="00C94512"/>
    <w:rsid w:val="00D55267"/>
    <w:rsid w:val="00D7061B"/>
    <w:rsid w:val="00D90ACF"/>
    <w:rsid w:val="00E7237D"/>
    <w:rsid w:val="00E74329"/>
    <w:rsid w:val="00E7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117B2-2C8B-463B-AEAE-294BE3BE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09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09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Jsmukashova</dc:creator>
  <cp:keywords/>
  <dc:description/>
  <cp:lastModifiedBy>Учетная запись Майкрософт</cp:lastModifiedBy>
  <cp:revision>2</cp:revision>
  <dcterms:created xsi:type="dcterms:W3CDTF">2023-04-09T23:45:00Z</dcterms:created>
  <dcterms:modified xsi:type="dcterms:W3CDTF">2023-04-09T23:45:00Z</dcterms:modified>
</cp:coreProperties>
</file>